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500" w:rsidRPr="00461FE3" w:rsidRDefault="00461FE3" w:rsidP="009444C5">
      <w:pPr>
        <w:spacing w:before="0"/>
        <w:jc w:val="right"/>
        <w:rPr>
          <w:sz w:val="24"/>
          <w:szCs w:val="24"/>
        </w:rPr>
      </w:pPr>
      <w:r w:rsidRPr="00461FE3">
        <w:rPr>
          <w:sz w:val="24"/>
          <w:szCs w:val="24"/>
        </w:rPr>
        <w:t>Rev. Jonathan Crawford</w:t>
      </w:r>
    </w:p>
    <w:p w:rsidR="00461FE3" w:rsidRPr="00461FE3" w:rsidRDefault="00461FE3" w:rsidP="009444C5">
      <w:pPr>
        <w:spacing w:before="0"/>
        <w:jc w:val="right"/>
        <w:rPr>
          <w:sz w:val="24"/>
          <w:szCs w:val="24"/>
        </w:rPr>
      </w:pPr>
      <w:r w:rsidRPr="00461FE3">
        <w:rPr>
          <w:sz w:val="24"/>
          <w:szCs w:val="24"/>
        </w:rPr>
        <w:t>1</w:t>
      </w:r>
      <w:r w:rsidRPr="00461FE3">
        <w:rPr>
          <w:sz w:val="24"/>
          <w:szCs w:val="24"/>
          <w:vertAlign w:val="superscript"/>
        </w:rPr>
        <w:t>st</w:t>
      </w:r>
      <w:r w:rsidRPr="00461FE3">
        <w:rPr>
          <w:sz w:val="24"/>
          <w:szCs w:val="24"/>
        </w:rPr>
        <w:t xml:space="preserve"> Sunday in Lent - A</w:t>
      </w:r>
    </w:p>
    <w:p w:rsidR="00461FE3" w:rsidRPr="00461FE3" w:rsidRDefault="00461FE3" w:rsidP="009444C5">
      <w:pPr>
        <w:spacing w:before="0"/>
        <w:jc w:val="right"/>
        <w:rPr>
          <w:sz w:val="24"/>
          <w:szCs w:val="24"/>
        </w:rPr>
      </w:pPr>
      <w:r w:rsidRPr="00461FE3">
        <w:rPr>
          <w:sz w:val="24"/>
          <w:szCs w:val="24"/>
        </w:rPr>
        <w:t>Genesis 3:1-21</w:t>
      </w:r>
    </w:p>
    <w:p w:rsidR="00461FE3" w:rsidRDefault="00461FE3" w:rsidP="009444C5">
      <w:pPr>
        <w:spacing w:before="0"/>
        <w:jc w:val="right"/>
        <w:rPr>
          <w:sz w:val="24"/>
          <w:szCs w:val="24"/>
        </w:rPr>
      </w:pPr>
      <w:r>
        <w:rPr>
          <w:sz w:val="24"/>
          <w:szCs w:val="24"/>
        </w:rPr>
        <w:t xml:space="preserve">Life </w:t>
      </w:r>
      <w:proofErr w:type="gramStart"/>
      <w:r>
        <w:rPr>
          <w:sz w:val="24"/>
          <w:szCs w:val="24"/>
        </w:rPr>
        <w:t>From</w:t>
      </w:r>
      <w:proofErr w:type="gramEnd"/>
      <w:r>
        <w:rPr>
          <w:sz w:val="24"/>
          <w:szCs w:val="24"/>
        </w:rPr>
        <w:t xml:space="preserve"> Dust</w:t>
      </w:r>
    </w:p>
    <w:p w:rsidR="009444C5" w:rsidRDefault="009444C5" w:rsidP="009444C5">
      <w:pPr>
        <w:spacing w:before="0"/>
        <w:jc w:val="right"/>
        <w:rPr>
          <w:sz w:val="24"/>
          <w:szCs w:val="24"/>
        </w:rPr>
      </w:pPr>
    </w:p>
    <w:p w:rsidR="00461FE3" w:rsidRDefault="00461FE3" w:rsidP="00461FE3">
      <w:pPr>
        <w:spacing w:before="0" w:line="360" w:lineRule="auto"/>
        <w:rPr>
          <w:sz w:val="24"/>
          <w:szCs w:val="24"/>
        </w:rPr>
      </w:pPr>
      <w:r>
        <w:rPr>
          <w:sz w:val="24"/>
          <w:szCs w:val="24"/>
        </w:rPr>
        <w:tab/>
        <w:t>Grace, mercy</w:t>
      </w:r>
      <w:r w:rsidR="00934C05">
        <w:rPr>
          <w:sz w:val="24"/>
          <w:szCs w:val="24"/>
        </w:rPr>
        <w:t xml:space="preserve">, and peace </w:t>
      </w:r>
      <w:proofErr w:type="gramStart"/>
      <w:r w:rsidR="00934C05">
        <w:rPr>
          <w:sz w:val="24"/>
          <w:szCs w:val="24"/>
        </w:rPr>
        <w:t>be</w:t>
      </w:r>
      <w:proofErr w:type="gramEnd"/>
      <w:r w:rsidR="00934C05">
        <w:rPr>
          <w:sz w:val="24"/>
          <w:szCs w:val="24"/>
        </w:rPr>
        <w:t xml:space="preserve"> to you from God our Father and from our Lord and Savior Jesus Christ. Amen. Today we focus on the account of the fall from the book of Genesis.</w:t>
      </w:r>
    </w:p>
    <w:p w:rsidR="00934C05" w:rsidRDefault="00934C05" w:rsidP="00461FE3">
      <w:pPr>
        <w:spacing w:before="0" w:line="360" w:lineRule="auto"/>
        <w:rPr>
          <w:sz w:val="24"/>
          <w:szCs w:val="24"/>
        </w:rPr>
      </w:pPr>
      <w:r>
        <w:rPr>
          <w:sz w:val="24"/>
          <w:szCs w:val="24"/>
        </w:rPr>
        <w:tab/>
      </w:r>
      <w:r w:rsidRPr="00A042C1">
        <w:rPr>
          <w:i/>
          <w:sz w:val="24"/>
          <w:szCs w:val="24"/>
        </w:rPr>
        <w:t>“You are dust, and to dust you shall return.</w:t>
      </w:r>
      <w:r>
        <w:rPr>
          <w:sz w:val="24"/>
          <w:szCs w:val="24"/>
        </w:rPr>
        <w:t xml:space="preserve">” </w:t>
      </w:r>
      <w:proofErr w:type="gramStart"/>
      <w:r>
        <w:rPr>
          <w:sz w:val="24"/>
          <w:szCs w:val="24"/>
        </w:rPr>
        <w:t>Frightening and tragic words.</w:t>
      </w:r>
      <w:proofErr w:type="gramEnd"/>
      <w:r>
        <w:rPr>
          <w:sz w:val="24"/>
          <w:szCs w:val="24"/>
        </w:rPr>
        <w:t xml:space="preserve"> Addressed specifically to Adam and yet this dreadful sentence is also spoken to every generation from Adam to us. Death comes to all. But it was not always that way. In the first two chapters of Genesis, we hear of a world </w:t>
      </w:r>
      <w:r w:rsidR="00F733D7">
        <w:rPr>
          <w:sz w:val="24"/>
          <w:szCs w:val="24"/>
        </w:rPr>
        <w:t xml:space="preserve">without death; a world </w:t>
      </w:r>
      <w:r>
        <w:rPr>
          <w:sz w:val="24"/>
          <w:szCs w:val="24"/>
        </w:rPr>
        <w:t xml:space="preserve">where everything was good, good, </w:t>
      </w:r>
      <w:r w:rsidR="00F733D7">
        <w:rPr>
          <w:sz w:val="24"/>
          <w:szCs w:val="24"/>
        </w:rPr>
        <w:t xml:space="preserve">and </w:t>
      </w:r>
      <w:r>
        <w:rPr>
          <w:sz w:val="24"/>
          <w:szCs w:val="24"/>
        </w:rPr>
        <w:t xml:space="preserve">very good. </w:t>
      </w:r>
      <w:proofErr w:type="gramStart"/>
      <w:r>
        <w:rPr>
          <w:sz w:val="24"/>
          <w:szCs w:val="24"/>
        </w:rPr>
        <w:t>God and His creation; God and man in perfect communion, perfect harmony, perfect trust.</w:t>
      </w:r>
      <w:proofErr w:type="gramEnd"/>
      <w:r>
        <w:rPr>
          <w:sz w:val="24"/>
          <w:szCs w:val="24"/>
        </w:rPr>
        <w:t xml:space="preserve"> </w:t>
      </w:r>
      <w:r w:rsidR="00EB6C59">
        <w:rPr>
          <w:sz w:val="24"/>
          <w:szCs w:val="24"/>
        </w:rPr>
        <w:t>There was nothing that could yet be described as evil.</w:t>
      </w:r>
    </w:p>
    <w:p w:rsidR="00EB6C59" w:rsidRDefault="00EB6C59" w:rsidP="00461FE3">
      <w:pPr>
        <w:spacing w:before="0" w:line="360" w:lineRule="auto"/>
        <w:rPr>
          <w:sz w:val="24"/>
          <w:szCs w:val="24"/>
        </w:rPr>
      </w:pPr>
      <w:r>
        <w:rPr>
          <w:sz w:val="24"/>
          <w:szCs w:val="24"/>
        </w:rPr>
        <w:tab/>
        <w:t xml:space="preserve">Enter the serpent. At this point in the grand narrative of </w:t>
      </w:r>
      <w:r w:rsidR="00F733D7">
        <w:rPr>
          <w:sz w:val="24"/>
          <w:szCs w:val="24"/>
        </w:rPr>
        <w:t>God’s story</w:t>
      </w:r>
      <w:r>
        <w:rPr>
          <w:sz w:val="24"/>
          <w:szCs w:val="24"/>
        </w:rPr>
        <w:t>, we aren’t told about the serpent’s back story. He’s just there. He is described as “</w:t>
      </w:r>
      <w:r w:rsidRPr="00A042C1">
        <w:rPr>
          <w:i/>
          <w:sz w:val="24"/>
          <w:szCs w:val="24"/>
        </w:rPr>
        <w:t>more crafty than any other beast of the field.”</w:t>
      </w:r>
      <w:r>
        <w:rPr>
          <w:sz w:val="24"/>
          <w:szCs w:val="24"/>
        </w:rPr>
        <w:t xml:space="preserve"> Indeed, once upon a time, this serpent was not a serpent, and his unsurpassable craftiness was once the highest wisdom, power, and glory, as he stood before God, a chief among the holy angels. But in his mysterious rebellion, Lucifer became the serpent, the devil, Satan and introduced evil into God’s good creation. </w:t>
      </w:r>
    </w:p>
    <w:p w:rsidR="00EB6C59" w:rsidRDefault="00EB6C59" w:rsidP="00461FE3">
      <w:pPr>
        <w:spacing w:before="0" w:line="360" w:lineRule="auto"/>
        <w:rPr>
          <w:sz w:val="24"/>
          <w:szCs w:val="24"/>
        </w:rPr>
      </w:pPr>
      <w:r>
        <w:rPr>
          <w:sz w:val="24"/>
          <w:szCs w:val="24"/>
        </w:rPr>
        <w:tab/>
        <w:t>The tempter seeks out Eve and his very first word calls into question the word of the Lord: “</w:t>
      </w:r>
      <w:r w:rsidRPr="00A042C1">
        <w:rPr>
          <w:i/>
          <w:sz w:val="24"/>
          <w:szCs w:val="24"/>
        </w:rPr>
        <w:t>Did God actually say</w:t>
      </w:r>
      <w:r w:rsidR="00D124C0" w:rsidRPr="00A042C1">
        <w:rPr>
          <w:i/>
          <w:sz w:val="24"/>
          <w:szCs w:val="24"/>
        </w:rPr>
        <w:t>, ‘You shall not eat of any tree in the garden</w:t>
      </w:r>
      <w:r w:rsidRPr="00A042C1">
        <w:rPr>
          <w:i/>
          <w:sz w:val="24"/>
          <w:szCs w:val="24"/>
        </w:rPr>
        <w:t>?</w:t>
      </w:r>
      <w:r w:rsidR="00D124C0" w:rsidRPr="00A042C1">
        <w:rPr>
          <w:i/>
          <w:sz w:val="24"/>
          <w:szCs w:val="24"/>
        </w:rPr>
        <w:t>’</w:t>
      </w:r>
      <w:r>
        <w:rPr>
          <w:sz w:val="24"/>
          <w:szCs w:val="24"/>
        </w:rPr>
        <w:t xml:space="preserve">” </w:t>
      </w:r>
      <w:r w:rsidR="00D124C0">
        <w:rPr>
          <w:sz w:val="24"/>
          <w:szCs w:val="24"/>
        </w:rPr>
        <w:t xml:space="preserve">Then </w:t>
      </w:r>
      <w:proofErr w:type="gramStart"/>
      <w:r w:rsidR="00D124C0">
        <w:rPr>
          <w:sz w:val="24"/>
          <w:szCs w:val="24"/>
        </w:rPr>
        <w:t>come</w:t>
      </w:r>
      <w:proofErr w:type="gramEnd"/>
      <w:r w:rsidR="00D124C0">
        <w:rPr>
          <w:sz w:val="24"/>
          <w:szCs w:val="24"/>
        </w:rPr>
        <w:t xml:space="preserve"> the lies: “[If you eat it] you will not die. In fact, God doesn’t want you to eat it because he knows that if you do, you will become like him, knowing good and evil.” The lies come dressed as half truths. </w:t>
      </w:r>
      <w:r w:rsidR="00A042C1">
        <w:rPr>
          <w:sz w:val="24"/>
          <w:szCs w:val="24"/>
        </w:rPr>
        <w:t xml:space="preserve">True, </w:t>
      </w:r>
      <w:r w:rsidR="00D124C0">
        <w:rPr>
          <w:sz w:val="24"/>
          <w:szCs w:val="24"/>
        </w:rPr>
        <w:t>death would not come immediately</w:t>
      </w:r>
      <w:r w:rsidR="00A042C1">
        <w:rPr>
          <w:sz w:val="24"/>
          <w:szCs w:val="24"/>
        </w:rPr>
        <w:t>, at least not physical death</w:t>
      </w:r>
      <w:r w:rsidR="00D124C0">
        <w:rPr>
          <w:sz w:val="24"/>
          <w:szCs w:val="24"/>
        </w:rPr>
        <w:t xml:space="preserve">. And in a sense, eating from the forbidden tree would make them “like God.” Up to this point, the first man and his wife did not need to discern good or evil for themselves. They had perfect faith in their God, who told them what was good - “everything in the garden is for you”; and what was evil - “do not eat from this tree.” The devil’s first temptation was really </w:t>
      </w:r>
      <w:r w:rsidR="00A042C1">
        <w:rPr>
          <w:sz w:val="24"/>
          <w:szCs w:val="24"/>
        </w:rPr>
        <w:t xml:space="preserve">meant </w:t>
      </w:r>
      <w:r w:rsidR="00D124C0">
        <w:rPr>
          <w:sz w:val="24"/>
          <w:szCs w:val="24"/>
        </w:rPr>
        <w:t>to break Eve’s trust in God. “You don’t need to rely on God. You can discover for yourself what is actually good and what is evil.” There is a moment of hesitation. Eve thinks. She rationalizes what she is about to do in her own mind, and then a quick series of actions. She took. She ate. She gave to Adam. He ate. And the world has never been the same.</w:t>
      </w:r>
    </w:p>
    <w:p w:rsidR="00D124C0" w:rsidRDefault="00D124C0" w:rsidP="00461FE3">
      <w:pPr>
        <w:spacing w:before="0" w:line="360" w:lineRule="auto"/>
        <w:rPr>
          <w:sz w:val="24"/>
          <w:szCs w:val="24"/>
        </w:rPr>
      </w:pPr>
      <w:r>
        <w:rPr>
          <w:sz w:val="24"/>
          <w:szCs w:val="24"/>
        </w:rPr>
        <w:tab/>
        <w:t xml:space="preserve">You can imagine - now this isn’t from the Bible - this is my imagination. If I were making the Genesis movie…God is walking in the garden in the cool of the day, </w:t>
      </w:r>
      <w:r w:rsidR="00396220">
        <w:rPr>
          <w:sz w:val="24"/>
          <w:szCs w:val="24"/>
        </w:rPr>
        <w:t xml:space="preserve">enjoying his perfect creation, when he sees something unusual. As he is walking among the lush green trees, he sees a single brown leaf fluttering </w:t>
      </w:r>
      <w:r w:rsidR="00A042C1">
        <w:rPr>
          <w:sz w:val="24"/>
          <w:szCs w:val="24"/>
        </w:rPr>
        <w:t>to</w:t>
      </w:r>
      <w:r w:rsidR="00396220">
        <w:rPr>
          <w:sz w:val="24"/>
          <w:szCs w:val="24"/>
        </w:rPr>
        <w:t xml:space="preserve"> the ground. His heart sinks because he knows what has happened and that’s when he calls out</w:t>
      </w:r>
      <w:r w:rsidR="000D7FAA">
        <w:rPr>
          <w:sz w:val="24"/>
          <w:szCs w:val="24"/>
        </w:rPr>
        <w:t xml:space="preserve"> to the man</w:t>
      </w:r>
      <w:r w:rsidR="00396220">
        <w:rPr>
          <w:sz w:val="24"/>
          <w:szCs w:val="24"/>
        </w:rPr>
        <w:t xml:space="preserve"> - now we’re back to the Bible - “Where are you?”</w:t>
      </w:r>
      <w:r w:rsidR="000D7FAA">
        <w:rPr>
          <w:sz w:val="24"/>
          <w:szCs w:val="24"/>
        </w:rPr>
        <w:t xml:space="preserve"> …I think this is the saddest question ever asked. Of course God </w:t>
      </w:r>
      <w:r w:rsidR="000D7FAA">
        <w:rPr>
          <w:sz w:val="24"/>
          <w:szCs w:val="24"/>
        </w:rPr>
        <w:lastRenderedPageBreak/>
        <w:t>knew where Adam was. Adam had distanced himself from God</w:t>
      </w:r>
      <w:r w:rsidR="00A66B31">
        <w:rPr>
          <w:sz w:val="24"/>
          <w:szCs w:val="24"/>
        </w:rPr>
        <w:t xml:space="preserve"> and God called out after him. Luther says that when Adam fled from God, he was in the midst of hell. That’s what hell is. </w:t>
      </w:r>
      <w:proofErr w:type="gramStart"/>
      <w:r w:rsidR="00A66B31">
        <w:rPr>
          <w:sz w:val="24"/>
          <w:szCs w:val="24"/>
        </w:rPr>
        <w:t>Broken communion with God.</w:t>
      </w:r>
      <w:proofErr w:type="gramEnd"/>
    </w:p>
    <w:p w:rsidR="00A66B31" w:rsidRDefault="00A66B31" w:rsidP="00461FE3">
      <w:pPr>
        <w:spacing w:before="0" w:line="360" w:lineRule="auto"/>
        <w:rPr>
          <w:sz w:val="24"/>
          <w:szCs w:val="24"/>
        </w:rPr>
      </w:pPr>
      <w:r>
        <w:rPr>
          <w:sz w:val="24"/>
          <w:szCs w:val="24"/>
        </w:rPr>
        <w:tab/>
        <w:t xml:space="preserve">The sin of Adam and Eve initiated a chain reaction. From then on, we have been tormented by the unholy trinity of sin, death and the devil. We like to think that one person’s actions, one person’s sin, only affects themselves…that it has no negative consequences on anybody else. That’s simply not the way it is. </w:t>
      </w:r>
      <w:proofErr w:type="gramStart"/>
      <w:r>
        <w:rPr>
          <w:sz w:val="24"/>
          <w:szCs w:val="24"/>
        </w:rPr>
        <w:t>The sin of Adam and Eve so corrupted their good nature that the body and soul of the human race was changed forever.</w:t>
      </w:r>
      <w:proofErr w:type="gramEnd"/>
      <w:r>
        <w:rPr>
          <w:sz w:val="24"/>
          <w:szCs w:val="24"/>
        </w:rPr>
        <w:t xml:space="preserve"> Now we are born sinners - our desires and loves are out of order. So we have </w:t>
      </w:r>
      <w:r w:rsidRPr="00A042C1">
        <w:rPr>
          <w:b/>
          <w:sz w:val="24"/>
          <w:szCs w:val="24"/>
        </w:rPr>
        <w:t>sin</w:t>
      </w:r>
      <w:r>
        <w:rPr>
          <w:sz w:val="24"/>
          <w:szCs w:val="24"/>
        </w:rPr>
        <w:t>.</w:t>
      </w:r>
    </w:p>
    <w:p w:rsidR="00A66B31" w:rsidRDefault="00A66B31" w:rsidP="00461FE3">
      <w:pPr>
        <w:spacing w:before="0" w:line="360" w:lineRule="auto"/>
        <w:rPr>
          <w:sz w:val="24"/>
          <w:szCs w:val="24"/>
        </w:rPr>
      </w:pPr>
      <w:r>
        <w:rPr>
          <w:sz w:val="24"/>
          <w:szCs w:val="24"/>
        </w:rPr>
        <w:tab/>
        <w:t>If that weren’t bad eno</w:t>
      </w:r>
      <w:r w:rsidR="00E02064">
        <w:rPr>
          <w:sz w:val="24"/>
          <w:szCs w:val="24"/>
        </w:rPr>
        <w:t>ugh, humans also have a fierce enemy. God told the serpent, “</w:t>
      </w:r>
      <w:r w:rsidR="00E02064" w:rsidRPr="00A042C1">
        <w:rPr>
          <w:i/>
          <w:sz w:val="24"/>
          <w:szCs w:val="24"/>
        </w:rPr>
        <w:t>I will put enmity between you and the woman, and between your offspring and her offspring.</w:t>
      </w:r>
      <w:r w:rsidR="00E02064">
        <w:rPr>
          <w:sz w:val="24"/>
          <w:szCs w:val="24"/>
        </w:rPr>
        <w:t xml:space="preserve">” Our enemy is relentless. He never tires or gives up. He and his so-called offspring, the other angels who rebelled with him, focus all their cunning craftiness against the children of Eve. So we have the </w:t>
      </w:r>
      <w:r w:rsidR="00E02064" w:rsidRPr="00A042C1">
        <w:rPr>
          <w:b/>
          <w:sz w:val="24"/>
          <w:szCs w:val="24"/>
        </w:rPr>
        <w:t>devil</w:t>
      </w:r>
      <w:r w:rsidR="00E02064">
        <w:rPr>
          <w:sz w:val="24"/>
          <w:szCs w:val="24"/>
        </w:rPr>
        <w:t>.</w:t>
      </w:r>
    </w:p>
    <w:p w:rsidR="00E02064" w:rsidRDefault="00E02064" w:rsidP="00461FE3">
      <w:pPr>
        <w:spacing w:before="0" w:line="360" w:lineRule="auto"/>
        <w:rPr>
          <w:sz w:val="24"/>
          <w:szCs w:val="24"/>
        </w:rPr>
      </w:pPr>
      <w:r>
        <w:rPr>
          <w:sz w:val="24"/>
          <w:szCs w:val="24"/>
        </w:rPr>
        <w:tab/>
        <w:t xml:space="preserve">And perhaps most tragic of all, the curse of sin brought pain, suffering, and finally </w:t>
      </w:r>
      <w:r w:rsidRPr="00A042C1">
        <w:rPr>
          <w:b/>
          <w:sz w:val="24"/>
          <w:szCs w:val="24"/>
        </w:rPr>
        <w:t>death</w:t>
      </w:r>
      <w:r>
        <w:rPr>
          <w:sz w:val="24"/>
          <w:szCs w:val="24"/>
        </w:rPr>
        <w:t xml:space="preserve"> to us. The very things God created us </w:t>
      </w:r>
      <w:r w:rsidR="00A042C1">
        <w:rPr>
          <w:sz w:val="24"/>
          <w:szCs w:val="24"/>
        </w:rPr>
        <w:t>for</w:t>
      </w:r>
      <w:r>
        <w:rPr>
          <w:sz w:val="24"/>
          <w:szCs w:val="24"/>
        </w:rPr>
        <w:t xml:space="preserve"> - bearing children, working the ground, living in our vocations, those things </w:t>
      </w:r>
      <w:r w:rsidR="00A042C1">
        <w:rPr>
          <w:sz w:val="24"/>
          <w:szCs w:val="24"/>
        </w:rPr>
        <w:t>have</w:t>
      </w:r>
      <w:r>
        <w:rPr>
          <w:sz w:val="24"/>
          <w:szCs w:val="24"/>
        </w:rPr>
        <w:t xml:space="preserve"> now be</w:t>
      </w:r>
      <w:r w:rsidR="00A042C1">
        <w:rPr>
          <w:sz w:val="24"/>
          <w:szCs w:val="24"/>
        </w:rPr>
        <w:t>come</w:t>
      </w:r>
      <w:r>
        <w:rPr>
          <w:sz w:val="24"/>
          <w:szCs w:val="24"/>
        </w:rPr>
        <w:t xml:space="preserve"> riddled with pain and sorrow until finally we collapse back into the dust from which God first made us. </w:t>
      </w:r>
      <w:r w:rsidRPr="00A042C1">
        <w:rPr>
          <w:i/>
          <w:sz w:val="24"/>
          <w:szCs w:val="24"/>
        </w:rPr>
        <w:t xml:space="preserve">“For you are dust and to dust you shall return.” </w:t>
      </w:r>
    </w:p>
    <w:p w:rsidR="00E02064" w:rsidRDefault="00E02064" w:rsidP="00461FE3">
      <w:pPr>
        <w:spacing w:before="0" w:line="360" w:lineRule="auto"/>
        <w:rPr>
          <w:sz w:val="24"/>
          <w:szCs w:val="24"/>
        </w:rPr>
      </w:pPr>
      <w:r>
        <w:rPr>
          <w:sz w:val="24"/>
          <w:szCs w:val="24"/>
        </w:rPr>
        <w:tab/>
        <w:t>These curses are very much still a part of life in this post-Genesis 3 world. Our natures are still corrupted by sin, the devil and his angels still tempt the children of God, and man still returns to the dust. Despite our best efforts to prolong life, to reverse aging, to deny death, we all die. Even believers die. Thanks to Christ, we do not die spiritually</w:t>
      </w:r>
      <w:r w:rsidR="00A042C1">
        <w:rPr>
          <w:sz w:val="24"/>
          <w:szCs w:val="24"/>
        </w:rPr>
        <w:t>. Our souls go to Paradise with Jesus when we die. We also don’t die</w:t>
      </w:r>
      <w:r>
        <w:rPr>
          <w:sz w:val="24"/>
          <w:szCs w:val="24"/>
        </w:rPr>
        <w:t xml:space="preserve"> eternally, but we do still pass through temporal death. The words of the curse follow us through our lives. It doesn’t matter how old you are, </w:t>
      </w:r>
      <w:r w:rsidRPr="00A042C1">
        <w:rPr>
          <w:i/>
          <w:sz w:val="24"/>
          <w:szCs w:val="24"/>
        </w:rPr>
        <w:t>“You are dust, and to dust you shall return.”</w:t>
      </w:r>
      <w:r>
        <w:rPr>
          <w:sz w:val="24"/>
          <w:szCs w:val="24"/>
        </w:rPr>
        <w:t xml:space="preserve"> The ashes</w:t>
      </w:r>
      <w:r w:rsidR="00A042C1">
        <w:rPr>
          <w:sz w:val="24"/>
          <w:szCs w:val="24"/>
        </w:rPr>
        <w:t xml:space="preserve"> on Ash Wednesday</w:t>
      </w:r>
      <w:r>
        <w:rPr>
          <w:sz w:val="24"/>
          <w:szCs w:val="24"/>
        </w:rPr>
        <w:t xml:space="preserve"> are a powerful reminder of this somber fact, as they </w:t>
      </w:r>
      <w:r w:rsidR="006061B7">
        <w:rPr>
          <w:sz w:val="24"/>
          <w:szCs w:val="24"/>
        </w:rPr>
        <w:t>mark</w:t>
      </w:r>
      <w:r>
        <w:rPr>
          <w:sz w:val="24"/>
          <w:szCs w:val="24"/>
        </w:rPr>
        <w:t xml:space="preserve"> the foreheads of everyone from </w:t>
      </w:r>
      <w:r w:rsidR="00A042C1">
        <w:rPr>
          <w:sz w:val="24"/>
          <w:szCs w:val="24"/>
        </w:rPr>
        <w:t>geriatric</w:t>
      </w:r>
      <w:r w:rsidR="006061B7">
        <w:rPr>
          <w:sz w:val="24"/>
          <w:szCs w:val="24"/>
        </w:rPr>
        <w:t xml:space="preserve"> </w:t>
      </w:r>
      <w:r w:rsidR="00A042C1">
        <w:rPr>
          <w:sz w:val="24"/>
          <w:szCs w:val="24"/>
        </w:rPr>
        <w:t>to toddler</w:t>
      </w:r>
      <w:r w:rsidR="006061B7">
        <w:rPr>
          <w:sz w:val="24"/>
          <w:szCs w:val="24"/>
        </w:rPr>
        <w:t>. Unless Jesus returns first, the</w:t>
      </w:r>
      <w:r w:rsidR="00A042C1">
        <w:rPr>
          <w:sz w:val="24"/>
          <w:szCs w:val="24"/>
        </w:rPr>
        <w:t>se</w:t>
      </w:r>
      <w:r w:rsidR="006061B7">
        <w:rPr>
          <w:sz w:val="24"/>
          <w:szCs w:val="24"/>
        </w:rPr>
        <w:t xml:space="preserve"> words will be spoken over our caskets - “Earth to earth, ashes to ashes, dust to dust.”</w:t>
      </w:r>
    </w:p>
    <w:p w:rsidR="006061B7" w:rsidRDefault="006061B7" w:rsidP="006061B7">
      <w:pPr>
        <w:spacing w:before="0" w:line="360" w:lineRule="auto"/>
        <w:rPr>
          <w:sz w:val="24"/>
          <w:szCs w:val="24"/>
        </w:rPr>
      </w:pPr>
      <w:r>
        <w:rPr>
          <w:sz w:val="24"/>
          <w:szCs w:val="24"/>
        </w:rPr>
        <w:tab/>
        <w:t>But there is hope - even here in this darkest chapter of Scripture. There is hope in God’s sad call to Adam, “</w:t>
      </w:r>
      <w:r w:rsidRPr="00A042C1">
        <w:rPr>
          <w:i/>
          <w:sz w:val="24"/>
          <w:szCs w:val="24"/>
        </w:rPr>
        <w:t>Where are you</w:t>
      </w:r>
      <w:r>
        <w:rPr>
          <w:sz w:val="24"/>
          <w:szCs w:val="24"/>
        </w:rPr>
        <w:t xml:space="preserve">?” It is a yearning, an invitation that </w:t>
      </w:r>
      <w:r w:rsidR="00A042C1">
        <w:rPr>
          <w:sz w:val="24"/>
          <w:szCs w:val="24"/>
        </w:rPr>
        <w:t>God’s</w:t>
      </w:r>
      <w:r>
        <w:rPr>
          <w:sz w:val="24"/>
          <w:szCs w:val="24"/>
        </w:rPr>
        <w:t xml:space="preserve"> children come back to </w:t>
      </w:r>
      <w:r w:rsidR="00A042C1">
        <w:rPr>
          <w:sz w:val="24"/>
          <w:szCs w:val="24"/>
        </w:rPr>
        <w:t>Him</w:t>
      </w:r>
      <w:r>
        <w:rPr>
          <w:sz w:val="24"/>
          <w:szCs w:val="24"/>
        </w:rPr>
        <w:t>. It sets the theme for all the rest of Scripture. God calls out to his children and wants them to come</w:t>
      </w:r>
      <w:r w:rsidR="00A042C1">
        <w:rPr>
          <w:sz w:val="24"/>
          <w:szCs w:val="24"/>
        </w:rPr>
        <w:t xml:space="preserve"> home</w:t>
      </w:r>
      <w:r>
        <w:rPr>
          <w:sz w:val="24"/>
          <w:szCs w:val="24"/>
        </w:rPr>
        <w:t>. If they do not come home, God will find ways to come into their world and bring them home, and will send patriarchs, matriarchs, prophets, judges, elders, and in the fullness of time, His Son. So, this First Sunday in Lent marks the first step toward the supreme gift of God’s love for a fallen world, the gift of him who came “</w:t>
      </w:r>
      <w:r w:rsidRPr="00A042C1">
        <w:rPr>
          <w:i/>
          <w:sz w:val="24"/>
          <w:szCs w:val="24"/>
        </w:rPr>
        <w:t>to seek and to save that which was lost.</w:t>
      </w:r>
      <w:r>
        <w:rPr>
          <w:sz w:val="24"/>
          <w:szCs w:val="24"/>
        </w:rPr>
        <w:t xml:space="preserve">” </w:t>
      </w:r>
    </w:p>
    <w:p w:rsidR="006061B7" w:rsidRDefault="006061B7" w:rsidP="00461FE3">
      <w:pPr>
        <w:spacing w:before="0" w:line="360" w:lineRule="auto"/>
        <w:rPr>
          <w:sz w:val="24"/>
          <w:szCs w:val="24"/>
        </w:rPr>
      </w:pPr>
      <w:r>
        <w:rPr>
          <w:sz w:val="24"/>
          <w:szCs w:val="24"/>
        </w:rPr>
        <w:tab/>
        <w:t>Even as God was handing out punishments for sin, there was a seed of hope. “</w:t>
      </w:r>
      <w:r w:rsidRPr="00A042C1">
        <w:rPr>
          <w:i/>
          <w:sz w:val="24"/>
          <w:szCs w:val="24"/>
        </w:rPr>
        <w:t xml:space="preserve">I will put enmity between you and the woman and between your offspring and her offspring. He shall bruise your head, and you shall </w:t>
      </w:r>
      <w:r w:rsidRPr="00A042C1">
        <w:rPr>
          <w:i/>
          <w:sz w:val="24"/>
          <w:szCs w:val="24"/>
        </w:rPr>
        <w:lastRenderedPageBreak/>
        <w:t>bruise his heel.”</w:t>
      </w:r>
      <w:r>
        <w:rPr>
          <w:sz w:val="24"/>
          <w:szCs w:val="24"/>
        </w:rPr>
        <w:t xml:space="preserve"> </w:t>
      </w:r>
      <w:r w:rsidR="00A042C1">
        <w:rPr>
          <w:sz w:val="24"/>
          <w:szCs w:val="24"/>
        </w:rPr>
        <w:t xml:space="preserve">If we </w:t>
      </w:r>
      <w:proofErr w:type="spellStart"/>
      <w:r>
        <w:rPr>
          <w:sz w:val="24"/>
          <w:szCs w:val="24"/>
        </w:rPr>
        <w:t>R</w:t>
      </w:r>
      <w:r w:rsidR="00A042C1">
        <w:rPr>
          <w:sz w:val="24"/>
          <w:szCs w:val="24"/>
        </w:rPr>
        <w:t>read</w:t>
      </w:r>
      <w:proofErr w:type="spellEnd"/>
      <w:r w:rsidR="00A042C1">
        <w:rPr>
          <w:sz w:val="24"/>
          <w:szCs w:val="24"/>
        </w:rPr>
        <w:t xml:space="preserve"> Genesis 1-3 by itself,</w:t>
      </w:r>
      <w:r>
        <w:rPr>
          <w:sz w:val="24"/>
          <w:szCs w:val="24"/>
        </w:rPr>
        <w:t xml:space="preserve"> what would </w:t>
      </w:r>
      <w:r w:rsidR="00A042C1">
        <w:rPr>
          <w:sz w:val="24"/>
          <w:szCs w:val="24"/>
        </w:rPr>
        <w:t>we</w:t>
      </w:r>
      <w:r>
        <w:rPr>
          <w:sz w:val="24"/>
          <w:szCs w:val="24"/>
        </w:rPr>
        <w:t xml:space="preserve"> think this could possibly mean? That humans and snakes will just never get along? That we will step on them and they will bite at our heels? </w:t>
      </w:r>
      <w:proofErr w:type="gramStart"/>
      <w:r>
        <w:rPr>
          <w:sz w:val="24"/>
          <w:szCs w:val="24"/>
        </w:rPr>
        <w:t>Just another pest to be added on the list after mosquitoes, hornets, and possums.</w:t>
      </w:r>
      <w:proofErr w:type="gramEnd"/>
      <w:r>
        <w:rPr>
          <w:sz w:val="24"/>
          <w:szCs w:val="24"/>
        </w:rPr>
        <w:t xml:space="preserve"> But read as the beginning of the long story of God’s search for man, there is something much more significant going on here. The offspring of the woman is singular in number and masculine in gender. </w:t>
      </w:r>
      <w:r w:rsidR="00A042C1">
        <w:rPr>
          <w:sz w:val="24"/>
          <w:szCs w:val="24"/>
        </w:rPr>
        <w:t>Who is this champion who will come to crush the serpent’s head for us?</w:t>
      </w:r>
    </w:p>
    <w:p w:rsidR="009F1303" w:rsidRDefault="009F1303" w:rsidP="00461FE3">
      <w:pPr>
        <w:spacing w:before="0" w:line="360" w:lineRule="auto"/>
        <w:rPr>
          <w:sz w:val="24"/>
          <w:szCs w:val="24"/>
        </w:rPr>
      </w:pPr>
      <w:r>
        <w:rPr>
          <w:sz w:val="24"/>
          <w:szCs w:val="24"/>
        </w:rPr>
        <w:tab/>
        <w:t>The Spirit of God drove the offspring of Eve into the wilderness to engage in battle with the serpent. The devil came to Jesus and he saw just another Adam. A weak, hungry, tired human with his defenses down. And he tempted him - with bread, with glory, and with power. But the Son of God resisted firmly. The serpent reeled with shock. “Be gone, Satan! For it is written, ‘</w:t>
      </w:r>
      <w:proofErr w:type="gramStart"/>
      <w:r>
        <w:rPr>
          <w:sz w:val="24"/>
          <w:szCs w:val="24"/>
        </w:rPr>
        <w:t>You</w:t>
      </w:r>
      <w:proofErr w:type="gramEnd"/>
      <w:r>
        <w:rPr>
          <w:sz w:val="24"/>
          <w:szCs w:val="24"/>
        </w:rPr>
        <w:t xml:space="preserve"> shall worship the Lord your God, and Him only shall you serve.’” The voice rang with the same authority it had so long ago in the garden, saying, “On your belly you shall go and dust you shall eat all the days of your life.”</w:t>
      </w:r>
    </w:p>
    <w:p w:rsidR="009F1303" w:rsidRDefault="009F1303" w:rsidP="00461FE3">
      <w:pPr>
        <w:spacing w:before="0" w:line="360" w:lineRule="auto"/>
        <w:rPr>
          <w:sz w:val="24"/>
          <w:szCs w:val="24"/>
        </w:rPr>
      </w:pPr>
      <w:r>
        <w:rPr>
          <w:sz w:val="24"/>
          <w:szCs w:val="24"/>
        </w:rPr>
        <w:tab/>
        <w:t>That was only round one of the fight. The gr</w:t>
      </w:r>
      <w:r w:rsidR="009444C5">
        <w:rPr>
          <w:sz w:val="24"/>
          <w:szCs w:val="24"/>
        </w:rPr>
        <w:t>eat battle was met on the cross where</w:t>
      </w:r>
      <w:r>
        <w:rPr>
          <w:sz w:val="24"/>
          <w:szCs w:val="24"/>
        </w:rPr>
        <w:t xml:space="preserve"> </w:t>
      </w:r>
      <w:r w:rsidR="00147C36">
        <w:rPr>
          <w:sz w:val="24"/>
          <w:szCs w:val="24"/>
        </w:rPr>
        <w:t xml:space="preserve">Jesus died. </w:t>
      </w:r>
      <w:r>
        <w:rPr>
          <w:sz w:val="24"/>
          <w:szCs w:val="24"/>
        </w:rPr>
        <w:t xml:space="preserve">The serpent thought he could turn things around on God. He thought he would be able to say, “YOU, Jesus, are dust, and to dust now return!” </w:t>
      </w:r>
      <w:r w:rsidR="00147C36">
        <w:rPr>
          <w:sz w:val="24"/>
          <w:szCs w:val="24"/>
        </w:rPr>
        <w:t xml:space="preserve">But it was not to be. Jesus died but he did not return to dust. His flesh did not decay. He came from the tomb alive! </w:t>
      </w:r>
    </w:p>
    <w:p w:rsidR="00147C36" w:rsidRDefault="00147C36" w:rsidP="00461FE3">
      <w:pPr>
        <w:spacing w:before="0" w:line="360" w:lineRule="auto"/>
        <w:rPr>
          <w:sz w:val="24"/>
          <w:szCs w:val="24"/>
        </w:rPr>
      </w:pPr>
      <w:r>
        <w:rPr>
          <w:sz w:val="24"/>
          <w:szCs w:val="24"/>
        </w:rPr>
        <w:tab/>
        <w:t>His voice bestows life even on those who are already decaying into dust. Once he spoke, “</w:t>
      </w:r>
      <w:r w:rsidRPr="009444C5">
        <w:rPr>
          <w:i/>
          <w:sz w:val="24"/>
          <w:szCs w:val="24"/>
        </w:rPr>
        <w:t>Lazarus, come out!”</w:t>
      </w:r>
      <w:r>
        <w:rPr>
          <w:sz w:val="24"/>
          <w:szCs w:val="24"/>
        </w:rPr>
        <w:t xml:space="preserve"> And Lazarus who had been dead four days walked out of his tomb. </w:t>
      </w:r>
      <w:r w:rsidR="009444C5">
        <w:rPr>
          <w:sz w:val="24"/>
          <w:szCs w:val="24"/>
        </w:rPr>
        <w:t>(</w:t>
      </w:r>
      <w:r>
        <w:rPr>
          <w:sz w:val="24"/>
          <w:szCs w:val="24"/>
        </w:rPr>
        <w:t>It is said that if Jesus had not specified Lazarus, every dead body would have come out of its grave!</w:t>
      </w:r>
      <w:r w:rsidR="009444C5">
        <w:rPr>
          <w:sz w:val="24"/>
          <w:szCs w:val="24"/>
        </w:rPr>
        <w:t>)</w:t>
      </w:r>
      <w:r>
        <w:rPr>
          <w:sz w:val="24"/>
          <w:szCs w:val="24"/>
        </w:rPr>
        <w:t xml:space="preserve"> Jesus speaks powerfully for us too. He has promised, </w:t>
      </w:r>
      <w:r w:rsidRPr="009444C5">
        <w:rPr>
          <w:i/>
          <w:sz w:val="24"/>
          <w:szCs w:val="24"/>
        </w:rPr>
        <w:t xml:space="preserve">“This is the will of my </w:t>
      </w:r>
      <w:proofErr w:type="gramStart"/>
      <w:r w:rsidRPr="009444C5">
        <w:rPr>
          <w:i/>
          <w:sz w:val="24"/>
          <w:szCs w:val="24"/>
        </w:rPr>
        <w:t>Father, that</w:t>
      </w:r>
      <w:proofErr w:type="gramEnd"/>
      <w:r w:rsidRPr="009444C5">
        <w:rPr>
          <w:i/>
          <w:sz w:val="24"/>
          <w:szCs w:val="24"/>
        </w:rPr>
        <w:t xml:space="preserve"> everyone who looks on the Son and believes in him should have eternal life, and I will raise him up on the last day.” </w:t>
      </w:r>
    </w:p>
    <w:p w:rsidR="00147C36" w:rsidRDefault="00147C36" w:rsidP="00461FE3">
      <w:pPr>
        <w:spacing w:before="0" w:line="360" w:lineRule="auto"/>
        <w:rPr>
          <w:sz w:val="24"/>
          <w:szCs w:val="24"/>
        </w:rPr>
      </w:pPr>
      <w:r>
        <w:rPr>
          <w:sz w:val="24"/>
          <w:szCs w:val="24"/>
        </w:rPr>
        <w:tab/>
        <w:t xml:space="preserve">Though we are but dust and will return to dust, we cling to God’s promises in Christ and </w:t>
      </w:r>
      <w:r w:rsidR="009444C5">
        <w:rPr>
          <w:sz w:val="24"/>
          <w:szCs w:val="24"/>
        </w:rPr>
        <w:t>even at the grave, we say</w:t>
      </w:r>
      <w:r>
        <w:rPr>
          <w:sz w:val="24"/>
          <w:szCs w:val="24"/>
        </w:rPr>
        <w:t>, “We now commit the body of our brother to the ground, earth to earth, ashes to ashes, dust to dust, in the sure and certain hope of resurrection to eternal life through our Lord Jesus Christ</w:t>
      </w:r>
      <w:r w:rsidR="00660363">
        <w:rPr>
          <w:sz w:val="24"/>
          <w:szCs w:val="24"/>
        </w:rPr>
        <w:t xml:space="preserve">, who will change our lowly bodies so that they will be like his glorious body by the power that enables Him to subdue all things to himself.” We know that the One who created Adam from the dust, the one who sought him out when he hid himself, saying, “Where are you?”; the One who sent His Son to seek and save the lost; the One who will send His Son again on the last day; </w:t>
      </w:r>
      <w:r w:rsidR="00660363" w:rsidRPr="00660363">
        <w:rPr>
          <w:sz w:val="24"/>
          <w:szCs w:val="24"/>
          <w:u w:val="single"/>
        </w:rPr>
        <w:t>that</w:t>
      </w:r>
      <w:r w:rsidR="00660363">
        <w:rPr>
          <w:sz w:val="24"/>
          <w:szCs w:val="24"/>
        </w:rPr>
        <w:t xml:space="preserve"> God will recall us from the dust to that eternal city where death shall be no more. AMEN.</w:t>
      </w:r>
    </w:p>
    <w:p w:rsidR="00660363" w:rsidRPr="00461FE3" w:rsidRDefault="00660363" w:rsidP="00461FE3">
      <w:pPr>
        <w:spacing w:before="0" w:line="360" w:lineRule="auto"/>
        <w:rPr>
          <w:sz w:val="24"/>
          <w:szCs w:val="24"/>
        </w:rPr>
      </w:pPr>
      <w:r>
        <w:rPr>
          <w:sz w:val="24"/>
          <w:szCs w:val="24"/>
        </w:rPr>
        <w:tab/>
        <w:t xml:space="preserve">May the peace of God, which surpasses all understanding, guard your hearts and minds in Christ </w:t>
      </w:r>
      <w:proofErr w:type="gramStart"/>
      <w:r>
        <w:rPr>
          <w:sz w:val="24"/>
          <w:szCs w:val="24"/>
        </w:rPr>
        <w:t>Jesus.</w:t>
      </w:r>
      <w:proofErr w:type="gramEnd"/>
      <w:r>
        <w:rPr>
          <w:sz w:val="24"/>
          <w:szCs w:val="24"/>
        </w:rPr>
        <w:t xml:space="preserve"> Amen.</w:t>
      </w:r>
    </w:p>
    <w:sectPr w:rsidR="00660363" w:rsidRPr="00461FE3" w:rsidSect="00461FE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compat/>
  <w:rsids>
    <w:rsidRoot w:val="00461FE3"/>
    <w:rsid w:val="00001BC4"/>
    <w:rsid w:val="00032E81"/>
    <w:rsid w:val="00044F9F"/>
    <w:rsid w:val="00047119"/>
    <w:rsid w:val="00050AC1"/>
    <w:rsid w:val="00052721"/>
    <w:rsid w:val="00055DB7"/>
    <w:rsid w:val="00067DC4"/>
    <w:rsid w:val="00073815"/>
    <w:rsid w:val="00077927"/>
    <w:rsid w:val="00084625"/>
    <w:rsid w:val="00090405"/>
    <w:rsid w:val="000A1118"/>
    <w:rsid w:val="000A318E"/>
    <w:rsid w:val="000B3DA4"/>
    <w:rsid w:val="000B6683"/>
    <w:rsid w:val="000C274C"/>
    <w:rsid w:val="000C27EC"/>
    <w:rsid w:val="000D2E48"/>
    <w:rsid w:val="000D4FBD"/>
    <w:rsid w:val="000D5CAA"/>
    <w:rsid w:val="000D7FAA"/>
    <w:rsid w:val="000E1B67"/>
    <w:rsid w:val="000E223F"/>
    <w:rsid w:val="000E23CE"/>
    <w:rsid w:val="000E5412"/>
    <w:rsid w:val="000E5523"/>
    <w:rsid w:val="000E5CE4"/>
    <w:rsid w:val="000E6C63"/>
    <w:rsid w:val="000F1BF9"/>
    <w:rsid w:val="000F5159"/>
    <w:rsid w:val="00112517"/>
    <w:rsid w:val="001159B1"/>
    <w:rsid w:val="001167A7"/>
    <w:rsid w:val="00116EC1"/>
    <w:rsid w:val="00121975"/>
    <w:rsid w:val="001235ED"/>
    <w:rsid w:val="0012382D"/>
    <w:rsid w:val="00123B82"/>
    <w:rsid w:val="00136830"/>
    <w:rsid w:val="00140209"/>
    <w:rsid w:val="00146FF4"/>
    <w:rsid w:val="00147C36"/>
    <w:rsid w:val="00151D11"/>
    <w:rsid w:val="001537B9"/>
    <w:rsid w:val="001541ED"/>
    <w:rsid w:val="0015649B"/>
    <w:rsid w:val="00156811"/>
    <w:rsid w:val="00157969"/>
    <w:rsid w:val="00163018"/>
    <w:rsid w:val="00171857"/>
    <w:rsid w:val="00180DC0"/>
    <w:rsid w:val="00184344"/>
    <w:rsid w:val="0018668D"/>
    <w:rsid w:val="001914D0"/>
    <w:rsid w:val="00194F51"/>
    <w:rsid w:val="001B0926"/>
    <w:rsid w:val="001B6BA8"/>
    <w:rsid w:val="001C6FA8"/>
    <w:rsid w:val="001D4D19"/>
    <w:rsid w:val="001E01E9"/>
    <w:rsid w:val="001E39BE"/>
    <w:rsid w:val="001E7AD7"/>
    <w:rsid w:val="001F6616"/>
    <w:rsid w:val="00200F1E"/>
    <w:rsid w:val="00202DB8"/>
    <w:rsid w:val="00211AF5"/>
    <w:rsid w:val="002170DE"/>
    <w:rsid w:val="00230326"/>
    <w:rsid w:val="0023049D"/>
    <w:rsid w:val="00233188"/>
    <w:rsid w:val="00233B38"/>
    <w:rsid w:val="0023433B"/>
    <w:rsid w:val="002440C1"/>
    <w:rsid w:val="002470C4"/>
    <w:rsid w:val="00251410"/>
    <w:rsid w:val="00262C3C"/>
    <w:rsid w:val="00275FA5"/>
    <w:rsid w:val="00285372"/>
    <w:rsid w:val="00285BE3"/>
    <w:rsid w:val="00286DC8"/>
    <w:rsid w:val="00292E10"/>
    <w:rsid w:val="002A79A8"/>
    <w:rsid w:val="002B0034"/>
    <w:rsid w:val="002B2287"/>
    <w:rsid w:val="002B2ABB"/>
    <w:rsid w:val="002B3560"/>
    <w:rsid w:val="002B414A"/>
    <w:rsid w:val="002C360F"/>
    <w:rsid w:val="002C487B"/>
    <w:rsid w:val="002C54BA"/>
    <w:rsid w:val="002C6CF0"/>
    <w:rsid w:val="002D102F"/>
    <w:rsid w:val="002D4D73"/>
    <w:rsid w:val="002D5967"/>
    <w:rsid w:val="002E144F"/>
    <w:rsid w:val="002E2220"/>
    <w:rsid w:val="002E5BB5"/>
    <w:rsid w:val="002E6781"/>
    <w:rsid w:val="002E741E"/>
    <w:rsid w:val="002E75E5"/>
    <w:rsid w:val="002F42C7"/>
    <w:rsid w:val="002F647F"/>
    <w:rsid w:val="002F6DD3"/>
    <w:rsid w:val="00301EC0"/>
    <w:rsid w:val="0030358C"/>
    <w:rsid w:val="00310D8D"/>
    <w:rsid w:val="00311151"/>
    <w:rsid w:val="0031141F"/>
    <w:rsid w:val="00313B37"/>
    <w:rsid w:val="00314324"/>
    <w:rsid w:val="00323A62"/>
    <w:rsid w:val="00323D9C"/>
    <w:rsid w:val="00325C40"/>
    <w:rsid w:val="00331C63"/>
    <w:rsid w:val="003342FD"/>
    <w:rsid w:val="00337526"/>
    <w:rsid w:val="003415FC"/>
    <w:rsid w:val="00351C2B"/>
    <w:rsid w:val="00353AA1"/>
    <w:rsid w:val="003555C0"/>
    <w:rsid w:val="003567EE"/>
    <w:rsid w:val="00360BDC"/>
    <w:rsid w:val="00362500"/>
    <w:rsid w:val="00366598"/>
    <w:rsid w:val="00373E5F"/>
    <w:rsid w:val="003740E5"/>
    <w:rsid w:val="00374CC5"/>
    <w:rsid w:val="00385BAE"/>
    <w:rsid w:val="003921B8"/>
    <w:rsid w:val="00396220"/>
    <w:rsid w:val="003974B1"/>
    <w:rsid w:val="00397A2E"/>
    <w:rsid w:val="003A203F"/>
    <w:rsid w:val="003A6B2D"/>
    <w:rsid w:val="003B4B27"/>
    <w:rsid w:val="003C52C6"/>
    <w:rsid w:val="003C5EA8"/>
    <w:rsid w:val="003D7C3D"/>
    <w:rsid w:val="003E0217"/>
    <w:rsid w:val="003E712D"/>
    <w:rsid w:val="003F4530"/>
    <w:rsid w:val="003F4602"/>
    <w:rsid w:val="003F56B7"/>
    <w:rsid w:val="00401F2D"/>
    <w:rsid w:val="0041613C"/>
    <w:rsid w:val="0042731C"/>
    <w:rsid w:val="004273F5"/>
    <w:rsid w:val="004310A0"/>
    <w:rsid w:val="00431A26"/>
    <w:rsid w:val="0043302C"/>
    <w:rsid w:val="00434234"/>
    <w:rsid w:val="004353D7"/>
    <w:rsid w:val="004401B5"/>
    <w:rsid w:val="004413D3"/>
    <w:rsid w:val="00447CB0"/>
    <w:rsid w:val="00456D1B"/>
    <w:rsid w:val="00461FE3"/>
    <w:rsid w:val="004629AF"/>
    <w:rsid w:val="00462B68"/>
    <w:rsid w:val="00464543"/>
    <w:rsid w:val="004700F0"/>
    <w:rsid w:val="00472D86"/>
    <w:rsid w:val="00483333"/>
    <w:rsid w:val="00486448"/>
    <w:rsid w:val="0049502C"/>
    <w:rsid w:val="00496EDB"/>
    <w:rsid w:val="004A1D6E"/>
    <w:rsid w:val="004A5B97"/>
    <w:rsid w:val="004B417D"/>
    <w:rsid w:val="004C17B0"/>
    <w:rsid w:val="004D291F"/>
    <w:rsid w:val="004D6733"/>
    <w:rsid w:val="004E3EB9"/>
    <w:rsid w:val="004E3F26"/>
    <w:rsid w:val="004E4625"/>
    <w:rsid w:val="004E4F69"/>
    <w:rsid w:val="004E7384"/>
    <w:rsid w:val="004F0DC1"/>
    <w:rsid w:val="004F2FBB"/>
    <w:rsid w:val="004F3388"/>
    <w:rsid w:val="004F6AFC"/>
    <w:rsid w:val="00513413"/>
    <w:rsid w:val="00520FA8"/>
    <w:rsid w:val="00527705"/>
    <w:rsid w:val="00543504"/>
    <w:rsid w:val="00545127"/>
    <w:rsid w:val="00553E09"/>
    <w:rsid w:val="00554B7F"/>
    <w:rsid w:val="005560A4"/>
    <w:rsid w:val="00556F13"/>
    <w:rsid w:val="00563820"/>
    <w:rsid w:val="005658A7"/>
    <w:rsid w:val="005754EF"/>
    <w:rsid w:val="00582C9B"/>
    <w:rsid w:val="00585340"/>
    <w:rsid w:val="00587CD0"/>
    <w:rsid w:val="0059411C"/>
    <w:rsid w:val="005A15EB"/>
    <w:rsid w:val="005A56BE"/>
    <w:rsid w:val="005C00EA"/>
    <w:rsid w:val="005C39C6"/>
    <w:rsid w:val="005C63C9"/>
    <w:rsid w:val="005C64D4"/>
    <w:rsid w:val="005C6ED7"/>
    <w:rsid w:val="005C74E7"/>
    <w:rsid w:val="005D350B"/>
    <w:rsid w:val="005E437D"/>
    <w:rsid w:val="005F7519"/>
    <w:rsid w:val="00600889"/>
    <w:rsid w:val="00603C54"/>
    <w:rsid w:val="0060581C"/>
    <w:rsid w:val="00605827"/>
    <w:rsid w:val="006061B7"/>
    <w:rsid w:val="0061466A"/>
    <w:rsid w:val="00621796"/>
    <w:rsid w:val="00621D9F"/>
    <w:rsid w:val="006279B3"/>
    <w:rsid w:val="00631EC3"/>
    <w:rsid w:val="006349D4"/>
    <w:rsid w:val="006363E3"/>
    <w:rsid w:val="00641D3F"/>
    <w:rsid w:val="006431A3"/>
    <w:rsid w:val="00655940"/>
    <w:rsid w:val="00660363"/>
    <w:rsid w:val="00667242"/>
    <w:rsid w:val="00676BFB"/>
    <w:rsid w:val="006779A1"/>
    <w:rsid w:val="006870C7"/>
    <w:rsid w:val="00687834"/>
    <w:rsid w:val="00692FA6"/>
    <w:rsid w:val="00693DB1"/>
    <w:rsid w:val="006966B9"/>
    <w:rsid w:val="006A0C00"/>
    <w:rsid w:val="006B046F"/>
    <w:rsid w:val="006B0CE3"/>
    <w:rsid w:val="006B23AB"/>
    <w:rsid w:val="006B4624"/>
    <w:rsid w:val="006B5D48"/>
    <w:rsid w:val="006C15FC"/>
    <w:rsid w:val="006C48E3"/>
    <w:rsid w:val="006C682A"/>
    <w:rsid w:val="006D6EBC"/>
    <w:rsid w:val="006E424D"/>
    <w:rsid w:val="006E6BB7"/>
    <w:rsid w:val="006E713F"/>
    <w:rsid w:val="00704EFD"/>
    <w:rsid w:val="00713312"/>
    <w:rsid w:val="0072558B"/>
    <w:rsid w:val="00725E01"/>
    <w:rsid w:val="00733BD4"/>
    <w:rsid w:val="0075475E"/>
    <w:rsid w:val="00760D71"/>
    <w:rsid w:val="00764A80"/>
    <w:rsid w:val="00770067"/>
    <w:rsid w:val="00781FF9"/>
    <w:rsid w:val="00791F80"/>
    <w:rsid w:val="00795B9C"/>
    <w:rsid w:val="007964B3"/>
    <w:rsid w:val="00796A7B"/>
    <w:rsid w:val="007A104D"/>
    <w:rsid w:val="007B0DED"/>
    <w:rsid w:val="007C0328"/>
    <w:rsid w:val="007C03E0"/>
    <w:rsid w:val="007D3134"/>
    <w:rsid w:val="007D330D"/>
    <w:rsid w:val="007D59BE"/>
    <w:rsid w:val="007D7147"/>
    <w:rsid w:val="007E610F"/>
    <w:rsid w:val="007F21F7"/>
    <w:rsid w:val="007F3B1A"/>
    <w:rsid w:val="007F6C85"/>
    <w:rsid w:val="007F7953"/>
    <w:rsid w:val="00800139"/>
    <w:rsid w:val="00810332"/>
    <w:rsid w:val="00810FB2"/>
    <w:rsid w:val="00821C77"/>
    <w:rsid w:val="00822855"/>
    <w:rsid w:val="00822B4E"/>
    <w:rsid w:val="00823872"/>
    <w:rsid w:val="0083288A"/>
    <w:rsid w:val="00841490"/>
    <w:rsid w:val="008429BE"/>
    <w:rsid w:val="008459E3"/>
    <w:rsid w:val="00855244"/>
    <w:rsid w:val="008601E4"/>
    <w:rsid w:val="00865F58"/>
    <w:rsid w:val="008700C8"/>
    <w:rsid w:val="00873E56"/>
    <w:rsid w:val="008763C4"/>
    <w:rsid w:val="00885E60"/>
    <w:rsid w:val="00886E62"/>
    <w:rsid w:val="00893389"/>
    <w:rsid w:val="00894CBF"/>
    <w:rsid w:val="00896254"/>
    <w:rsid w:val="008973E5"/>
    <w:rsid w:val="008A1FBB"/>
    <w:rsid w:val="008B718F"/>
    <w:rsid w:val="008C11F2"/>
    <w:rsid w:val="008C1F9D"/>
    <w:rsid w:val="008C430A"/>
    <w:rsid w:val="008C4B0B"/>
    <w:rsid w:val="008C7E49"/>
    <w:rsid w:val="008D336B"/>
    <w:rsid w:val="008D54C1"/>
    <w:rsid w:val="008D7E41"/>
    <w:rsid w:val="008E2CCF"/>
    <w:rsid w:val="008E2D58"/>
    <w:rsid w:val="008F0A63"/>
    <w:rsid w:val="008F1140"/>
    <w:rsid w:val="008F1E34"/>
    <w:rsid w:val="008F2DC2"/>
    <w:rsid w:val="00910D48"/>
    <w:rsid w:val="00915237"/>
    <w:rsid w:val="009258F6"/>
    <w:rsid w:val="0093188A"/>
    <w:rsid w:val="00931986"/>
    <w:rsid w:val="009334D7"/>
    <w:rsid w:val="00934C05"/>
    <w:rsid w:val="00935489"/>
    <w:rsid w:val="00936136"/>
    <w:rsid w:val="009444C5"/>
    <w:rsid w:val="00944B4B"/>
    <w:rsid w:val="0095047F"/>
    <w:rsid w:val="00956F1B"/>
    <w:rsid w:val="00960FAC"/>
    <w:rsid w:val="00974F34"/>
    <w:rsid w:val="009903CC"/>
    <w:rsid w:val="009964C4"/>
    <w:rsid w:val="00997095"/>
    <w:rsid w:val="009A3422"/>
    <w:rsid w:val="009A4B75"/>
    <w:rsid w:val="009B4B47"/>
    <w:rsid w:val="009C0FE6"/>
    <w:rsid w:val="009C1098"/>
    <w:rsid w:val="009C2A9F"/>
    <w:rsid w:val="009C5D73"/>
    <w:rsid w:val="009C65A7"/>
    <w:rsid w:val="009D7983"/>
    <w:rsid w:val="009E03AE"/>
    <w:rsid w:val="009E088C"/>
    <w:rsid w:val="009E13C9"/>
    <w:rsid w:val="009F0771"/>
    <w:rsid w:val="009F1303"/>
    <w:rsid w:val="009F49E2"/>
    <w:rsid w:val="009F57BB"/>
    <w:rsid w:val="009F5EDA"/>
    <w:rsid w:val="009F7969"/>
    <w:rsid w:val="00A011DE"/>
    <w:rsid w:val="00A042C1"/>
    <w:rsid w:val="00A22AE2"/>
    <w:rsid w:val="00A33F5B"/>
    <w:rsid w:val="00A40B0F"/>
    <w:rsid w:val="00A40CB6"/>
    <w:rsid w:val="00A43AFD"/>
    <w:rsid w:val="00A53C72"/>
    <w:rsid w:val="00A5678C"/>
    <w:rsid w:val="00A66B31"/>
    <w:rsid w:val="00A75003"/>
    <w:rsid w:val="00A75356"/>
    <w:rsid w:val="00A84DE8"/>
    <w:rsid w:val="00A873A2"/>
    <w:rsid w:val="00A90D04"/>
    <w:rsid w:val="00A91DC4"/>
    <w:rsid w:val="00A96524"/>
    <w:rsid w:val="00AA4F7D"/>
    <w:rsid w:val="00AB30D9"/>
    <w:rsid w:val="00AB3CFB"/>
    <w:rsid w:val="00AB5AA8"/>
    <w:rsid w:val="00AC2BF9"/>
    <w:rsid w:val="00AD36BD"/>
    <w:rsid w:val="00AD42BF"/>
    <w:rsid w:val="00AE3C80"/>
    <w:rsid w:val="00AE77AF"/>
    <w:rsid w:val="00AF087B"/>
    <w:rsid w:val="00AF4339"/>
    <w:rsid w:val="00AF5E23"/>
    <w:rsid w:val="00AF65CD"/>
    <w:rsid w:val="00B011B5"/>
    <w:rsid w:val="00B01F8E"/>
    <w:rsid w:val="00B04E61"/>
    <w:rsid w:val="00B1450D"/>
    <w:rsid w:val="00B276BF"/>
    <w:rsid w:val="00B33A28"/>
    <w:rsid w:val="00B40033"/>
    <w:rsid w:val="00B522CB"/>
    <w:rsid w:val="00B57204"/>
    <w:rsid w:val="00B63987"/>
    <w:rsid w:val="00B71A59"/>
    <w:rsid w:val="00B72C06"/>
    <w:rsid w:val="00B738C8"/>
    <w:rsid w:val="00B74E4A"/>
    <w:rsid w:val="00B9028C"/>
    <w:rsid w:val="00B94505"/>
    <w:rsid w:val="00BA470F"/>
    <w:rsid w:val="00BB30CF"/>
    <w:rsid w:val="00BD0612"/>
    <w:rsid w:val="00BD3FF9"/>
    <w:rsid w:val="00BD6636"/>
    <w:rsid w:val="00C055A0"/>
    <w:rsid w:val="00C05FAF"/>
    <w:rsid w:val="00C113F8"/>
    <w:rsid w:val="00C22E91"/>
    <w:rsid w:val="00C27BD2"/>
    <w:rsid w:val="00C353E6"/>
    <w:rsid w:val="00C4473D"/>
    <w:rsid w:val="00C44CA6"/>
    <w:rsid w:val="00C45F0E"/>
    <w:rsid w:val="00C52A96"/>
    <w:rsid w:val="00C542D7"/>
    <w:rsid w:val="00C72827"/>
    <w:rsid w:val="00C87BE1"/>
    <w:rsid w:val="00C90F0D"/>
    <w:rsid w:val="00C92E69"/>
    <w:rsid w:val="00C95AE5"/>
    <w:rsid w:val="00CA1EA3"/>
    <w:rsid w:val="00CA3069"/>
    <w:rsid w:val="00CB7C32"/>
    <w:rsid w:val="00CC0188"/>
    <w:rsid w:val="00CC1314"/>
    <w:rsid w:val="00CC4C64"/>
    <w:rsid w:val="00CC62C4"/>
    <w:rsid w:val="00CD1461"/>
    <w:rsid w:val="00CD1E92"/>
    <w:rsid w:val="00CD2BC5"/>
    <w:rsid w:val="00CE2087"/>
    <w:rsid w:val="00CE212A"/>
    <w:rsid w:val="00CE3CF8"/>
    <w:rsid w:val="00D01C7F"/>
    <w:rsid w:val="00D066D7"/>
    <w:rsid w:val="00D07F21"/>
    <w:rsid w:val="00D124C0"/>
    <w:rsid w:val="00D127AD"/>
    <w:rsid w:val="00D12AB5"/>
    <w:rsid w:val="00D13603"/>
    <w:rsid w:val="00D16106"/>
    <w:rsid w:val="00D24BEB"/>
    <w:rsid w:val="00D3305C"/>
    <w:rsid w:val="00D41DEF"/>
    <w:rsid w:val="00D46259"/>
    <w:rsid w:val="00D53387"/>
    <w:rsid w:val="00D601FC"/>
    <w:rsid w:val="00D66CD0"/>
    <w:rsid w:val="00D74CFB"/>
    <w:rsid w:val="00D76416"/>
    <w:rsid w:val="00D81DEC"/>
    <w:rsid w:val="00D85A97"/>
    <w:rsid w:val="00D870DD"/>
    <w:rsid w:val="00D94B63"/>
    <w:rsid w:val="00DA3AD2"/>
    <w:rsid w:val="00DB097E"/>
    <w:rsid w:val="00DB11C8"/>
    <w:rsid w:val="00DD12BD"/>
    <w:rsid w:val="00DD2A0E"/>
    <w:rsid w:val="00DD2B7F"/>
    <w:rsid w:val="00DD44F6"/>
    <w:rsid w:val="00DD5D2D"/>
    <w:rsid w:val="00DE24B9"/>
    <w:rsid w:val="00DE4FB3"/>
    <w:rsid w:val="00DF52DB"/>
    <w:rsid w:val="00DF53C5"/>
    <w:rsid w:val="00E02064"/>
    <w:rsid w:val="00E03B94"/>
    <w:rsid w:val="00E07D78"/>
    <w:rsid w:val="00E15140"/>
    <w:rsid w:val="00E208FC"/>
    <w:rsid w:val="00E21911"/>
    <w:rsid w:val="00E25958"/>
    <w:rsid w:val="00E27556"/>
    <w:rsid w:val="00E2765C"/>
    <w:rsid w:val="00E3477B"/>
    <w:rsid w:val="00E36797"/>
    <w:rsid w:val="00E43479"/>
    <w:rsid w:val="00E518E2"/>
    <w:rsid w:val="00E52721"/>
    <w:rsid w:val="00E536F1"/>
    <w:rsid w:val="00E54777"/>
    <w:rsid w:val="00E56C12"/>
    <w:rsid w:val="00E571BD"/>
    <w:rsid w:val="00E6068C"/>
    <w:rsid w:val="00E62B92"/>
    <w:rsid w:val="00E63A6C"/>
    <w:rsid w:val="00E76ED2"/>
    <w:rsid w:val="00E772F1"/>
    <w:rsid w:val="00E77EAB"/>
    <w:rsid w:val="00E80CB7"/>
    <w:rsid w:val="00E861AF"/>
    <w:rsid w:val="00E960D0"/>
    <w:rsid w:val="00E97824"/>
    <w:rsid w:val="00EA1054"/>
    <w:rsid w:val="00EA4422"/>
    <w:rsid w:val="00EA55B2"/>
    <w:rsid w:val="00EA7123"/>
    <w:rsid w:val="00EB6C59"/>
    <w:rsid w:val="00EC6054"/>
    <w:rsid w:val="00ED2A57"/>
    <w:rsid w:val="00ED4AD1"/>
    <w:rsid w:val="00EE441F"/>
    <w:rsid w:val="00EE75A2"/>
    <w:rsid w:val="00EE7A15"/>
    <w:rsid w:val="00EF06CC"/>
    <w:rsid w:val="00EF1CA7"/>
    <w:rsid w:val="00F00CD2"/>
    <w:rsid w:val="00F03D4F"/>
    <w:rsid w:val="00F06925"/>
    <w:rsid w:val="00F116F1"/>
    <w:rsid w:val="00F11D74"/>
    <w:rsid w:val="00F16CEB"/>
    <w:rsid w:val="00F173FA"/>
    <w:rsid w:val="00F25527"/>
    <w:rsid w:val="00F27FD5"/>
    <w:rsid w:val="00F37B71"/>
    <w:rsid w:val="00F458FB"/>
    <w:rsid w:val="00F50E03"/>
    <w:rsid w:val="00F63C7D"/>
    <w:rsid w:val="00F661C1"/>
    <w:rsid w:val="00F66913"/>
    <w:rsid w:val="00F675BC"/>
    <w:rsid w:val="00F72019"/>
    <w:rsid w:val="00F72C3D"/>
    <w:rsid w:val="00F733D7"/>
    <w:rsid w:val="00F74306"/>
    <w:rsid w:val="00F75CA5"/>
    <w:rsid w:val="00F87149"/>
    <w:rsid w:val="00F90216"/>
    <w:rsid w:val="00F911B5"/>
    <w:rsid w:val="00F913AE"/>
    <w:rsid w:val="00FA344A"/>
    <w:rsid w:val="00FA487A"/>
    <w:rsid w:val="00FB3673"/>
    <w:rsid w:val="00FB4ECF"/>
    <w:rsid w:val="00FB733D"/>
    <w:rsid w:val="00FC217F"/>
    <w:rsid w:val="00FC4FF6"/>
    <w:rsid w:val="00FC6DDC"/>
    <w:rsid w:val="00FD37BF"/>
    <w:rsid w:val="00FE0000"/>
    <w:rsid w:val="00FE24F5"/>
    <w:rsid w:val="00FE2518"/>
    <w:rsid w:val="00FE6317"/>
    <w:rsid w:val="00FF27CA"/>
    <w:rsid w:val="00FF29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24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5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376</TotalTime>
  <Pages>3</Pages>
  <Words>1363</Words>
  <Characters>7775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 Sullen</dc:creator>
  <cp:lastModifiedBy>W. Sullen</cp:lastModifiedBy>
  <cp:revision>8</cp:revision>
  <dcterms:created xsi:type="dcterms:W3CDTF">2017-03-04T15:07:00Z</dcterms:created>
  <dcterms:modified xsi:type="dcterms:W3CDTF">2017-03-04T21:23:00Z</dcterms:modified>
</cp:coreProperties>
</file>